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C72E8B" w:rsidRDefault="004520C0" w:rsidP="3E4AE947">
      <w:pPr>
        <w:pStyle w:val="Encabezado"/>
        <w:tabs>
          <w:tab w:val="left" w:pos="708"/>
        </w:tabs>
        <w:rPr>
          <w:sz w:val="22"/>
          <w:szCs w:val="22"/>
        </w:rPr>
      </w:pPr>
      <w:r w:rsidRPr="3E4AE947">
        <w:rPr>
          <w:sz w:val="22"/>
          <w:szCs w:val="22"/>
        </w:rPr>
        <w:t xml:space="preserve"> </w:t>
      </w:r>
    </w:p>
    <w:p w14:paraId="672A6659" w14:textId="77777777" w:rsidR="00531B4A" w:rsidRPr="00531B4A" w:rsidRDefault="00531B4A" w:rsidP="3E4AE947">
      <w:pPr>
        <w:shd w:val="clear" w:color="auto" w:fill="FFFFFF" w:themeFill="background1"/>
        <w:spacing w:line="360" w:lineRule="atLeast"/>
        <w:jc w:val="both"/>
        <w:textAlignment w:val="baseline"/>
        <w:rPr>
          <w:rFonts w:ascii="Arial" w:hAnsi="Arial" w:cs="Arial"/>
        </w:rPr>
      </w:pPr>
    </w:p>
    <w:p w14:paraId="77198E33" w14:textId="47C71259" w:rsidR="002A6ED8" w:rsidRPr="002A6ED8" w:rsidRDefault="002A6ED8" w:rsidP="3E4AE947">
      <w:pPr>
        <w:shd w:val="clear" w:color="auto" w:fill="FFFFFF" w:themeFill="background1"/>
        <w:spacing w:line="360" w:lineRule="atLeast"/>
        <w:jc w:val="both"/>
        <w:textAlignment w:val="baseline"/>
        <w:rPr>
          <w:rFonts w:ascii="Arial" w:hAnsi="Arial" w:cs="Arial"/>
          <w:shd w:val="clear" w:color="auto" w:fill="FFFFFF"/>
        </w:rPr>
      </w:pPr>
      <w:r w:rsidRPr="3E4AE947">
        <w:rPr>
          <w:rFonts w:ascii="Arial" w:hAnsi="Arial" w:cs="Arial"/>
          <w:shd w:val="clear" w:color="auto" w:fill="FFFFFF"/>
        </w:rPr>
        <w:t>En cumplimiento de la legislación vigente en materia de Protección de Datos, se le comunica que la Universidad de Extremadura</w:t>
      </w:r>
      <w:r w:rsidRPr="3E4AE947">
        <w:rPr>
          <w:rFonts w:ascii="Arial" w:hAnsi="Arial" w:cs="Arial"/>
          <w:b/>
          <w:bCs/>
          <w:shd w:val="clear" w:color="auto" w:fill="FFFFFF"/>
        </w:rPr>
        <w:t> </w:t>
      </w:r>
      <w:r w:rsidRPr="3E4AE947">
        <w:rPr>
          <w:rFonts w:ascii="Arial" w:hAnsi="Arial" w:cs="Arial"/>
          <w:shd w:val="clear" w:color="auto" w:fill="FFFFFF"/>
        </w:rPr>
        <w:t>con</w:t>
      </w:r>
      <w:r w:rsidRPr="3E4AE94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3E4AE947">
        <w:rPr>
          <w:rFonts w:ascii="Arial" w:hAnsi="Arial" w:cs="Arial"/>
        </w:rPr>
        <w:t>CIF Q-0618001-B</w:t>
      </w:r>
      <w:r w:rsidRPr="3E4AE94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3E4AE947">
        <w:rPr>
          <w:rFonts w:ascii="Arial" w:hAnsi="Arial" w:cs="Arial"/>
          <w:shd w:val="clear" w:color="auto" w:fill="FFFFFF"/>
        </w:rPr>
        <w:t xml:space="preserve">es Responsable del tratamiento de datos </w:t>
      </w:r>
      <w:r w:rsidR="00B7531F" w:rsidRPr="3E4AE947">
        <w:rPr>
          <w:rFonts w:ascii="Arial" w:hAnsi="Arial" w:cs="Arial"/>
          <w:shd w:val="clear" w:color="auto" w:fill="FFFFFF"/>
        </w:rPr>
        <w:t xml:space="preserve">denominado </w:t>
      </w:r>
      <w:r w:rsidR="34E857C5" w:rsidRPr="687E338B">
        <w:rPr>
          <w:rFonts w:ascii="Arial" w:hAnsi="Arial" w:cs="Arial"/>
          <w:b/>
          <w:shd w:val="clear" w:color="auto" w:fill="FFFFFF"/>
        </w:rPr>
        <w:t xml:space="preserve">Actuaciones de la </w:t>
      </w:r>
      <w:r w:rsidR="34E857C5" w:rsidRPr="687E338B">
        <w:rPr>
          <w:rFonts w:ascii="Arial" w:hAnsi="Arial" w:cs="Arial"/>
          <w:b/>
        </w:rPr>
        <w:t>Unidad de Inclusión y Atención Educativa (UAE)</w:t>
      </w:r>
      <w:r w:rsidR="34E857C5" w:rsidRPr="3E4AE947">
        <w:rPr>
          <w:rFonts w:ascii="Arial" w:hAnsi="Arial" w:cs="Arial"/>
        </w:rPr>
        <w:t>. Para ello,</w:t>
      </w:r>
      <w:r w:rsidR="00B7531F" w:rsidRPr="3E4AE947">
        <w:rPr>
          <w:rFonts w:ascii="Arial" w:hAnsi="Arial" w:cs="Arial"/>
        </w:rPr>
        <w:t xml:space="preserve"> se han de recoger los datos que el</w:t>
      </w:r>
      <w:r w:rsidR="5FD2DEEC" w:rsidRPr="3E4AE947">
        <w:rPr>
          <w:rFonts w:ascii="Arial" w:hAnsi="Arial" w:cs="Arial"/>
        </w:rPr>
        <w:t>/la estudiante</w:t>
      </w:r>
      <w:r w:rsidR="00B7531F" w:rsidRPr="3E4AE947">
        <w:rPr>
          <w:rFonts w:ascii="Arial" w:hAnsi="Arial" w:cs="Arial"/>
          <w:shd w:val="clear" w:color="auto" w:fill="FFFFFF"/>
        </w:rPr>
        <w:t xml:space="preserve"> aporte para justificar su situación de salud</w:t>
      </w:r>
      <w:r w:rsidR="00693175" w:rsidRPr="3E4AE947">
        <w:rPr>
          <w:rFonts w:ascii="Arial" w:hAnsi="Arial" w:cs="Arial"/>
          <w:shd w:val="clear" w:color="auto" w:fill="FFFFFF"/>
        </w:rPr>
        <w:t xml:space="preserve"> </w:t>
      </w:r>
      <w:r w:rsidR="25D47038" w:rsidRPr="3E4AE947">
        <w:rPr>
          <w:rFonts w:ascii="Arial" w:hAnsi="Arial" w:cs="Arial"/>
          <w:shd w:val="clear" w:color="auto" w:fill="FFFFFF"/>
        </w:rPr>
        <w:t>y/</w:t>
      </w:r>
      <w:r w:rsidR="00693175" w:rsidRPr="3E4AE947">
        <w:rPr>
          <w:rFonts w:ascii="Arial" w:hAnsi="Arial" w:cs="Arial"/>
          <w:shd w:val="clear" w:color="auto" w:fill="FFFFFF"/>
        </w:rPr>
        <w:t xml:space="preserve">o jurídica </w:t>
      </w:r>
      <w:r w:rsidR="2958C480" w:rsidRPr="3E4AE947">
        <w:rPr>
          <w:rFonts w:ascii="Arial" w:hAnsi="Arial" w:cs="Arial"/>
          <w:shd w:val="clear" w:color="auto" w:fill="FFFFFF"/>
        </w:rPr>
        <w:t>y/</w:t>
      </w:r>
      <w:r w:rsidR="00693175" w:rsidRPr="3E4AE947">
        <w:rPr>
          <w:rFonts w:ascii="Arial" w:hAnsi="Arial" w:cs="Arial"/>
          <w:shd w:val="clear" w:color="auto" w:fill="FFFFFF"/>
        </w:rPr>
        <w:t xml:space="preserve">o social </w:t>
      </w:r>
      <w:r w:rsidR="00B7531F" w:rsidRPr="3E4AE947">
        <w:rPr>
          <w:rFonts w:ascii="Arial" w:hAnsi="Arial" w:cs="Arial"/>
          <w:shd w:val="clear" w:color="auto" w:fill="FFFFFF"/>
        </w:rPr>
        <w:t xml:space="preserve">actual. </w:t>
      </w:r>
      <w:r w:rsidRPr="3E4AE947">
        <w:rPr>
          <w:rFonts w:ascii="Arial" w:hAnsi="Arial" w:cs="Arial"/>
          <w:shd w:val="clear" w:color="auto" w:fill="FFFFFF"/>
        </w:rPr>
        <w:t xml:space="preserve">Dichos datos estarán </w:t>
      </w:r>
      <w:r w:rsidRPr="3E4AE947">
        <w:rPr>
          <w:rFonts w:ascii="Arial" w:hAnsi="Arial" w:cs="Arial"/>
        </w:rPr>
        <w:t>depositados en los archivos de la Unidad de Inclusión y Atención Educativa (UAE) de la U</w:t>
      </w:r>
      <w:r w:rsidR="472303BF" w:rsidRPr="3E4AE947">
        <w:rPr>
          <w:rFonts w:ascii="Arial" w:hAnsi="Arial" w:cs="Arial"/>
        </w:rPr>
        <w:t>niversidad de Extremadura.</w:t>
      </w:r>
    </w:p>
    <w:p w14:paraId="0A37501D" w14:textId="77777777" w:rsidR="002A6ED8" w:rsidRDefault="002A6ED8" w:rsidP="3E4AE947">
      <w:pPr>
        <w:shd w:val="clear" w:color="auto" w:fill="FFFFFF" w:themeFill="background1"/>
        <w:spacing w:line="360" w:lineRule="atLeast"/>
        <w:jc w:val="both"/>
        <w:textAlignment w:val="baseline"/>
        <w:rPr>
          <w:rFonts w:ascii="Arial" w:hAnsi="Arial" w:cs="Arial"/>
        </w:rPr>
      </w:pPr>
    </w:p>
    <w:p w14:paraId="5126E791" w14:textId="0649E614" w:rsidR="00531B4A" w:rsidRPr="00500B55" w:rsidRDefault="008B7905" w:rsidP="3E4AE947">
      <w:pPr>
        <w:shd w:val="clear" w:color="auto" w:fill="FFFFFF" w:themeFill="background1"/>
        <w:spacing w:line="360" w:lineRule="atLeast"/>
        <w:jc w:val="both"/>
        <w:textAlignment w:val="baseline"/>
        <w:rPr>
          <w:rFonts w:ascii="Arial" w:hAnsi="Arial" w:cs="Arial"/>
        </w:rPr>
      </w:pPr>
      <w:r w:rsidRPr="3E4AE947">
        <w:rPr>
          <w:rFonts w:ascii="Arial" w:hAnsi="Arial" w:cs="Arial"/>
        </w:rPr>
        <w:t xml:space="preserve">La finalidad del tratamiento </w:t>
      </w:r>
      <w:r w:rsidR="00531B4A" w:rsidRPr="3E4AE947">
        <w:rPr>
          <w:rFonts w:ascii="Arial" w:hAnsi="Arial" w:cs="Arial"/>
        </w:rPr>
        <w:t>de estos datos</w:t>
      </w:r>
      <w:r w:rsidR="78F94463" w:rsidRPr="3E4AE947">
        <w:rPr>
          <w:rFonts w:ascii="Arial" w:hAnsi="Arial" w:cs="Arial"/>
        </w:rPr>
        <w:t xml:space="preserve"> </w:t>
      </w:r>
      <w:r w:rsidR="00531B4A" w:rsidRPr="3E4AE947">
        <w:rPr>
          <w:rFonts w:ascii="Arial" w:hAnsi="Arial" w:cs="Arial"/>
        </w:rPr>
        <w:t xml:space="preserve">es generar y motivar </w:t>
      </w:r>
      <w:r w:rsidR="00693175" w:rsidRPr="3E4AE947">
        <w:rPr>
          <w:rFonts w:ascii="Arial" w:hAnsi="Arial" w:cs="Arial"/>
        </w:rPr>
        <w:t xml:space="preserve">los distintos informes que emite la UAE para </w:t>
      </w:r>
      <w:r w:rsidR="002A6ED8" w:rsidRPr="3E4AE947">
        <w:rPr>
          <w:rFonts w:ascii="Arial" w:hAnsi="Arial" w:cs="Arial"/>
        </w:rPr>
        <w:t>el/la estudiante</w:t>
      </w:r>
      <w:r w:rsidR="00E91489">
        <w:rPr>
          <w:rFonts w:ascii="Arial" w:hAnsi="Arial" w:cs="Arial"/>
          <w:b/>
          <w:bCs/>
          <w:u w:val="single"/>
          <w:shd w:val="clear" w:color="auto" w:fill="FFFFFF"/>
        </w:rPr>
        <w:t xml:space="preserve">                                                              </w:t>
      </w:r>
      <w:proofErr w:type="gramStart"/>
      <w:r w:rsidR="00E91489">
        <w:rPr>
          <w:rFonts w:ascii="Arial" w:hAnsi="Arial" w:cs="Arial"/>
          <w:b/>
          <w:bCs/>
          <w:u w:val="single"/>
          <w:shd w:val="clear" w:color="auto" w:fill="FFFFFF"/>
        </w:rPr>
        <w:t xml:space="preserve">  </w:t>
      </w:r>
      <w:r w:rsidR="17371F5F" w:rsidRPr="3E4AE947">
        <w:rPr>
          <w:rFonts w:ascii="Arial" w:hAnsi="Arial" w:cs="Arial"/>
          <w:b/>
          <w:bCs/>
          <w:u w:val="single"/>
          <w:shd w:val="clear" w:color="auto" w:fill="FFFFFF"/>
        </w:rPr>
        <w:t>.</w:t>
      </w:r>
      <w:proofErr w:type="gramEnd"/>
      <w:r w:rsidR="00693175" w:rsidRPr="3E4AE947">
        <w:rPr>
          <w:rFonts w:ascii="Arial" w:hAnsi="Arial" w:cs="Arial"/>
        </w:rPr>
        <w:t xml:space="preserve"> Esta información se trasladará</w:t>
      </w:r>
      <w:r w:rsidR="632DBF97" w:rsidRPr="3E4AE947">
        <w:rPr>
          <w:rFonts w:ascii="Arial" w:hAnsi="Arial" w:cs="Arial"/>
        </w:rPr>
        <w:t xml:space="preserve"> </w:t>
      </w:r>
      <w:r w:rsidR="00693175" w:rsidRPr="3E4AE947">
        <w:rPr>
          <w:rFonts w:ascii="Arial" w:hAnsi="Arial" w:cs="Arial"/>
        </w:rPr>
        <w:t xml:space="preserve">al profesorado que </w:t>
      </w:r>
      <w:r w:rsidR="00693175" w:rsidRPr="00500B55">
        <w:rPr>
          <w:rFonts w:ascii="Arial" w:hAnsi="Arial" w:cs="Arial"/>
        </w:rPr>
        <w:t>imparte docencia al estudiante en cuestión</w:t>
      </w:r>
      <w:r w:rsidR="3CDDF8EF" w:rsidRPr="00500B55">
        <w:rPr>
          <w:rFonts w:ascii="Arial" w:hAnsi="Arial" w:cs="Arial"/>
        </w:rPr>
        <w:t xml:space="preserve"> y/o a las distintas Comisiones </w:t>
      </w:r>
      <w:r w:rsidR="439394B2" w:rsidRPr="00500B55">
        <w:rPr>
          <w:rFonts w:ascii="Arial" w:hAnsi="Arial" w:cs="Arial"/>
        </w:rPr>
        <w:t xml:space="preserve">o Servicios </w:t>
      </w:r>
      <w:r w:rsidR="3CDDF8EF" w:rsidRPr="00500B55">
        <w:rPr>
          <w:rFonts w:ascii="Arial" w:hAnsi="Arial" w:cs="Arial"/>
        </w:rPr>
        <w:t>pertenecientes a la UEX,</w:t>
      </w:r>
      <w:r w:rsidR="00693175" w:rsidRPr="00500B55">
        <w:rPr>
          <w:rFonts w:ascii="Arial" w:hAnsi="Arial" w:cs="Arial"/>
        </w:rPr>
        <w:t xml:space="preserve"> según proceda. </w:t>
      </w:r>
    </w:p>
    <w:p w14:paraId="5DAB6C7B" w14:textId="77777777" w:rsidR="00531B4A" w:rsidRDefault="00531B4A" w:rsidP="3E4AE947">
      <w:pPr>
        <w:shd w:val="clear" w:color="auto" w:fill="FFFFFF" w:themeFill="background1"/>
        <w:spacing w:line="360" w:lineRule="atLeast"/>
        <w:jc w:val="both"/>
        <w:textAlignment w:val="baseline"/>
        <w:rPr>
          <w:rFonts w:ascii="Arial" w:hAnsi="Arial" w:cs="Arial"/>
        </w:rPr>
      </w:pPr>
    </w:p>
    <w:p w14:paraId="0CEB5878" w14:textId="47E47BA9" w:rsidR="008B7905" w:rsidRPr="00531B4A" w:rsidRDefault="008B7905" w:rsidP="3E4AE947">
      <w:pPr>
        <w:shd w:val="clear" w:color="auto" w:fill="FFFFFF" w:themeFill="background1"/>
        <w:spacing w:line="360" w:lineRule="atLeast"/>
        <w:jc w:val="both"/>
        <w:textAlignment w:val="baseline"/>
        <w:rPr>
          <w:rFonts w:ascii="Arial" w:hAnsi="Arial" w:cs="Arial"/>
        </w:rPr>
      </w:pPr>
      <w:r w:rsidRPr="3E4AE947">
        <w:rPr>
          <w:rFonts w:ascii="Arial" w:hAnsi="Arial" w:cs="Arial"/>
        </w:rPr>
        <w:t>La Base jurídica del tratamiento es el cumplimiento de tareas realizadas en interés público (6.1.e</w:t>
      </w:r>
      <w:r w:rsidR="00531B4A" w:rsidRPr="3E4AE947">
        <w:rPr>
          <w:rFonts w:ascii="Arial" w:hAnsi="Arial" w:cs="Arial"/>
        </w:rPr>
        <w:t>)</w:t>
      </w:r>
      <w:r w:rsidRPr="3E4AE947">
        <w:rPr>
          <w:rFonts w:ascii="Arial" w:hAnsi="Arial" w:cs="Arial"/>
        </w:rPr>
        <w:t> y el cumplimiento de obligaciones legales (6.1.c).  </w:t>
      </w:r>
      <w:r w:rsidR="0886D8A0" w:rsidRPr="3E4AE947">
        <w:rPr>
          <w:rFonts w:ascii="Arial" w:hAnsi="Arial" w:cs="Arial"/>
        </w:rPr>
        <w:t>Los datos personales y documentos aportados se conservarán hasta 2 años, tras los que se eliminarán de los archivos de la UAE.</w:t>
      </w:r>
      <w:r w:rsidRPr="3E4AE947">
        <w:rPr>
          <w:rFonts w:ascii="Arial" w:hAnsi="Arial" w:cs="Arial"/>
        </w:rPr>
        <w:t xml:space="preserve"> Si desea ejercer los derechos (Acceso, Rectificación, Supresión, oposición</w:t>
      </w:r>
      <w:r w:rsidR="00B7531F" w:rsidRPr="3E4AE947">
        <w:rPr>
          <w:rFonts w:ascii="Arial" w:hAnsi="Arial" w:cs="Arial"/>
        </w:rPr>
        <w:t xml:space="preserve"> o</w:t>
      </w:r>
      <w:r w:rsidRPr="3E4AE947">
        <w:rPr>
          <w:rFonts w:ascii="Arial" w:hAnsi="Arial" w:cs="Arial"/>
        </w:rPr>
        <w:t xml:space="preserve"> limitación),</w:t>
      </w:r>
      <w:r w:rsidR="3E81C984" w:rsidRPr="3E4AE947">
        <w:rPr>
          <w:rFonts w:ascii="Arial" w:hAnsi="Arial" w:cs="Arial"/>
        </w:rPr>
        <w:t> s</w:t>
      </w:r>
      <w:r w:rsidRPr="3E4AE947">
        <w:rPr>
          <w:rFonts w:ascii="Arial" w:hAnsi="Arial" w:cs="Arial"/>
        </w:rPr>
        <w:t>e enviará correo electrónico a: </w:t>
      </w:r>
      <w:r w:rsidR="00053C3E" w:rsidRPr="00500B55">
        <w:rPr>
          <w:rFonts w:ascii="Arial" w:hAnsi="Arial" w:cs="Arial"/>
        </w:rPr>
        <w:t>diruae</w:t>
      </w:r>
      <w:r w:rsidRPr="00500B55">
        <w:rPr>
          <w:rFonts w:ascii="Arial" w:hAnsi="Arial" w:cs="Arial"/>
        </w:rPr>
        <w:t xml:space="preserve">@unex.es. </w:t>
      </w:r>
      <w:r w:rsidRPr="3E4AE947">
        <w:rPr>
          <w:rFonts w:ascii="Arial" w:hAnsi="Arial" w:cs="Arial"/>
        </w:rPr>
        <w:t>Si su reclamación no es atendida en tiempo y forma por la Universidad de Extremadura puede dirigirse a </w:t>
      </w:r>
      <w:hyperlink r:id="rId11">
        <w:r w:rsidRPr="3E4AE947">
          <w:rPr>
            <w:rFonts w:ascii="Arial" w:hAnsi="Arial" w:cs="Arial"/>
            <w:u w:val="single"/>
          </w:rPr>
          <w:t>dpd@unex.es</w:t>
        </w:r>
      </w:hyperlink>
      <w:r w:rsidRPr="3E4AE947">
        <w:rPr>
          <w:rFonts w:ascii="Arial" w:hAnsi="Arial" w:cs="Arial"/>
        </w:rPr>
        <w:t> y posteriormente a </w:t>
      </w:r>
      <w:hyperlink r:id="rId12">
        <w:r w:rsidRPr="3E4AE947">
          <w:rPr>
            <w:rFonts w:ascii="Arial" w:hAnsi="Arial" w:cs="Arial"/>
            <w:u w:val="single"/>
          </w:rPr>
          <w:t>www.aepd.es</w:t>
        </w:r>
      </w:hyperlink>
      <w:r w:rsidRPr="3E4AE947">
        <w:rPr>
          <w:rFonts w:ascii="Arial" w:hAnsi="Arial" w:cs="Arial"/>
        </w:rPr>
        <w:t>.</w:t>
      </w:r>
    </w:p>
    <w:p w14:paraId="6E7BEAA2" w14:textId="77777777" w:rsidR="008B7905" w:rsidRPr="00531B4A" w:rsidRDefault="008B7905" w:rsidP="3E4AE947">
      <w:pPr>
        <w:shd w:val="clear" w:color="auto" w:fill="FFFFFF" w:themeFill="background1"/>
        <w:spacing w:line="360" w:lineRule="atLeast"/>
        <w:jc w:val="both"/>
        <w:textAlignment w:val="baseline"/>
        <w:rPr>
          <w:rFonts w:ascii="Arial" w:hAnsi="Arial" w:cs="Arial"/>
        </w:rPr>
      </w:pPr>
      <w:r w:rsidRPr="3E4AE947">
        <w:rPr>
          <w:rFonts w:ascii="Arial" w:hAnsi="Arial" w:cs="Arial"/>
        </w:rPr>
        <w:t> </w:t>
      </w:r>
    </w:p>
    <w:p w14:paraId="50F3B0D8" w14:textId="570F0294" w:rsidR="008B7905" w:rsidRPr="00531B4A" w:rsidRDefault="00D139F2" w:rsidP="3E4AE947">
      <w:pPr>
        <w:shd w:val="clear" w:color="auto" w:fill="FFFFFF" w:themeFill="background1"/>
        <w:spacing w:line="360" w:lineRule="atLeast"/>
        <w:ind w:left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F0C61" wp14:editId="07777777">
                <wp:simplePos x="0" y="0"/>
                <wp:positionH relativeFrom="column">
                  <wp:posOffset>53340</wp:posOffset>
                </wp:positionH>
                <wp:positionV relativeFrom="paragraph">
                  <wp:posOffset>159385</wp:posOffset>
                </wp:positionV>
                <wp:extent cx="243840" cy="220980"/>
                <wp:effectExtent l="5715" t="6985" r="7620" b="10160"/>
                <wp:wrapNone/>
                <wp:docPr id="82609840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9DCA30B">
              <v:rect id="Rectangle 18" style="position:absolute;margin-left:4.2pt;margin-top:12.55pt;width:19.2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4900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"/>
            </w:pict>
          </mc:Fallback>
        </mc:AlternateContent>
      </w:r>
      <w:r w:rsidR="00725CD7" w:rsidRPr="3E4AE947">
        <w:rPr>
          <w:rFonts w:ascii="Arial" w:hAnsi="Arial" w:cs="Arial"/>
        </w:rPr>
        <w:t>H</w:t>
      </w:r>
      <w:r w:rsidR="008B7905" w:rsidRPr="3E4AE947">
        <w:rPr>
          <w:rFonts w:ascii="Arial" w:hAnsi="Arial" w:cs="Arial"/>
        </w:rPr>
        <w:t xml:space="preserve">e leído las condiciones de Protección de datos personales y </w:t>
      </w:r>
      <w:r w:rsidR="00B7531F" w:rsidRPr="3E4AE947">
        <w:rPr>
          <w:rFonts w:ascii="Arial" w:hAnsi="Arial" w:cs="Arial"/>
        </w:rPr>
        <w:t>entiendo que</w:t>
      </w:r>
      <w:r w:rsidR="008B7905" w:rsidRPr="3E4AE947">
        <w:rPr>
          <w:rFonts w:ascii="Arial" w:hAnsi="Arial" w:cs="Arial"/>
        </w:rPr>
        <w:t xml:space="preserve"> el tratamiento de mis datos personales</w:t>
      </w:r>
      <w:r w:rsidR="00B7531F" w:rsidRPr="3E4AE947">
        <w:rPr>
          <w:rFonts w:ascii="Arial" w:hAnsi="Arial" w:cs="Arial"/>
        </w:rPr>
        <w:t xml:space="preserve"> es</w:t>
      </w:r>
      <w:r w:rsidR="16B6F731" w:rsidRPr="3E4AE947">
        <w:rPr>
          <w:rFonts w:ascii="Arial" w:hAnsi="Arial" w:cs="Arial"/>
        </w:rPr>
        <w:t>tá destinado</w:t>
      </w:r>
      <w:r w:rsidR="008B7905" w:rsidRPr="3E4AE947">
        <w:rPr>
          <w:rFonts w:ascii="Arial" w:hAnsi="Arial" w:cs="Arial"/>
        </w:rPr>
        <w:t xml:space="preserve"> a este exclusivo fin.</w:t>
      </w:r>
    </w:p>
    <w:p w14:paraId="02EB378F" w14:textId="77777777" w:rsidR="008B7905" w:rsidRPr="00531B4A" w:rsidRDefault="008B7905" w:rsidP="008B7905">
      <w:pPr>
        <w:rPr>
          <w:rFonts w:ascii="Arial" w:hAnsi="Arial" w:cs="Arial"/>
        </w:rPr>
      </w:pPr>
    </w:p>
    <w:p w14:paraId="6A05A809" w14:textId="77777777" w:rsidR="008B7905" w:rsidRPr="002A6ED8" w:rsidRDefault="008B7905" w:rsidP="008B7905">
      <w:pPr>
        <w:pStyle w:val="Encabezado"/>
        <w:tabs>
          <w:tab w:val="left" w:pos="0"/>
        </w:tabs>
        <w:rPr>
          <w:rFonts w:ascii="Arial" w:hAnsi="Arial" w:cs="Arial"/>
        </w:rPr>
      </w:pPr>
    </w:p>
    <w:p w14:paraId="094E7647" w14:textId="75ADB7BF" w:rsidR="002A6ED8" w:rsidRPr="002A6ED8" w:rsidRDefault="002A6ED8" w:rsidP="002A6ED8">
      <w:pPr>
        <w:pStyle w:val="Encabezado"/>
        <w:tabs>
          <w:tab w:val="left" w:pos="0"/>
        </w:tabs>
        <w:jc w:val="right"/>
        <w:rPr>
          <w:rFonts w:ascii="Arial" w:hAnsi="Arial" w:cs="Arial"/>
        </w:rPr>
      </w:pPr>
      <w:r w:rsidRPr="002A6ED8">
        <w:rPr>
          <w:rFonts w:ascii="Arial" w:hAnsi="Arial" w:cs="Arial"/>
        </w:rPr>
        <w:t>En</w:t>
      </w:r>
      <w:r w:rsidR="00E91489">
        <w:rPr>
          <w:rFonts w:ascii="Arial" w:hAnsi="Arial" w:cs="Arial"/>
        </w:rPr>
        <w:t xml:space="preserve">                   </w:t>
      </w:r>
      <w:proofErr w:type="gramStart"/>
      <w:r w:rsidR="00E914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,</w:t>
      </w:r>
      <w:proofErr w:type="gramEnd"/>
      <w:r w:rsidRPr="002A6ED8">
        <w:rPr>
          <w:rFonts w:ascii="Arial" w:hAnsi="Arial" w:cs="Arial"/>
        </w:rPr>
        <w:t xml:space="preserve"> a </w:t>
      </w:r>
      <w:r w:rsidR="00AA15C5">
        <w:rPr>
          <w:rFonts w:ascii="Arial" w:hAnsi="Arial" w:cs="Arial"/>
        </w:rPr>
        <w:t xml:space="preserve">      </w:t>
      </w:r>
      <w:proofErr w:type="spellStart"/>
      <w:r w:rsidRPr="002A6ED8">
        <w:rPr>
          <w:rFonts w:ascii="Arial" w:hAnsi="Arial" w:cs="Arial"/>
        </w:rPr>
        <w:t>de</w:t>
      </w:r>
      <w:proofErr w:type="spellEnd"/>
      <w:r w:rsidRPr="002A6ED8">
        <w:rPr>
          <w:rFonts w:ascii="Arial" w:hAnsi="Arial" w:cs="Arial"/>
        </w:rPr>
        <w:t xml:space="preserve"> </w:t>
      </w:r>
      <w:r w:rsidR="00E91489">
        <w:rPr>
          <w:rFonts w:ascii="Arial" w:hAnsi="Arial" w:cs="Arial"/>
        </w:rPr>
        <w:t xml:space="preserve">  </w:t>
      </w:r>
      <w:r w:rsidR="00AA15C5">
        <w:rPr>
          <w:rFonts w:ascii="Arial" w:hAnsi="Arial" w:cs="Arial"/>
        </w:rPr>
        <w:t xml:space="preserve">     </w:t>
      </w:r>
      <w:r w:rsidR="00E91489">
        <w:rPr>
          <w:rFonts w:ascii="Arial" w:hAnsi="Arial" w:cs="Arial"/>
        </w:rPr>
        <w:t xml:space="preserve">         </w:t>
      </w:r>
      <w:proofErr w:type="spellStart"/>
      <w:r w:rsidRPr="002A6ED8">
        <w:rPr>
          <w:rFonts w:ascii="Arial" w:hAnsi="Arial" w:cs="Arial"/>
        </w:rPr>
        <w:t>de</w:t>
      </w:r>
      <w:proofErr w:type="spellEnd"/>
      <w:r w:rsidR="00AA15C5">
        <w:rPr>
          <w:rFonts w:ascii="Arial" w:hAnsi="Arial" w:cs="Arial"/>
        </w:rPr>
        <w:t xml:space="preserve"> </w:t>
      </w:r>
      <w:r w:rsidRPr="002A6ED8">
        <w:rPr>
          <w:rFonts w:ascii="Arial" w:hAnsi="Arial" w:cs="Arial"/>
        </w:rPr>
        <w:t>202</w:t>
      </w:r>
    </w:p>
    <w:p w14:paraId="5A39BBE3" w14:textId="77777777" w:rsidR="002A6ED8" w:rsidRPr="002A6ED8" w:rsidRDefault="002A6ED8" w:rsidP="008B7905">
      <w:pPr>
        <w:pStyle w:val="Encabezado"/>
        <w:tabs>
          <w:tab w:val="left" w:pos="0"/>
        </w:tabs>
        <w:rPr>
          <w:rFonts w:ascii="Arial" w:hAnsi="Arial" w:cs="Arial"/>
        </w:rPr>
      </w:pPr>
    </w:p>
    <w:p w14:paraId="41C8F396" w14:textId="77777777" w:rsidR="002A6ED8" w:rsidRPr="002A6ED8" w:rsidRDefault="002A6ED8" w:rsidP="008B7905">
      <w:pPr>
        <w:pStyle w:val="Encabezado"/>
        <w:tabs>
          <w:tab w:val="left" w:pos="0"/>
        </w:tabs>
        <w:rPr>
          <w:rFonts w:ascii="Arial" w:hAnsi="Arial" w:cs="Arial"/>
        </w:rPr>
      </w:pPr>
    </w:p>
    <w:p w14:paraId="0D138D17" w14:textId="77777777" w:rsidR="002A6ED8" w:rsidRPr="002A6ED8" w:rsidRDefault="002A6ED8" w:rsidP="008B7905">
      <w:pPr>
        <w:pStyle w:val="Encabezado"/>
        <w:tabs>
          <w:tab w:val="left" w:pos="0"/>
        </w:tabs>
        <w:rPr>
          <w:rFonts w:ascii="Arial" w:hAnsi="Arial" w:cs="Arial"/>
        </w:rPr>
      </w:pPr>
      <w:r w:rsidRPr="002A6ED8">
        <w:rPr>
          <w:rFonts w:ascii="Arial" w:hAnsi="Arial" w:cs="Arial"/>
        </w:rPr>
        <w:t xml:space="preserve">                                                                          </w:t>
      </w:r>
    </w:p>
    <w:p w14:paraId="2FD7F3EB" w14:textId="5C0C4C94" w:rsidR="002A6ED8" w:rsidRPr="002A6ED8" w:rsidRDefault="002A6ED8" w:rsidP="008B7905">
      <w:pPr>
        <w:pStyle w:val="Encabezado"/>
        <w:tabs>
          <w:tab w:val="left" w:pos="0"/>
        </w:tabs>
        <w:rPr>
          <w:rFonts w:ascii="Arial" w:hAnsi="Arial" w:cs="Arial"/>
        </w:rPr>
      </w:pPr>
      <w:r w:rsidRPr="002A6ED8">
        <w:rPr>
          <w:rFonts w:ascii="Arial" w:hAnsi="Arial" w:cs="Arial"/>
        </w:rPr>
        <w:t xml:space="preserve">                                                                      Fdo. </w:t>
      </w:r>
    </w:p>
    <w:sectPr w:rsidR="002A6ED8" w:rsidRPr="002A6ED8" w:rsidSect="00F211BF">
      <w:headerReference w:type="default" r:id="rId13"/>
      <w:footerReference w:type="default" r:id="rId14"/>
      <w:pgSz w:w="11906" w:h="16838"/>
      <w:pgMar w:top="3058" w:right="1286" w:bottom="1276" w:left="1260" w:header="540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070C8" w14:textId="77777777" w:rsidR="00F81921" w:rsidRDefault="00F81921">
      <w:r>
        <w:separator/>
      </w:r>
    </w:p>
  </w:endnote>
  <w:endnote w:type="continuationSeparator" w:id="0">
    <w:p w14:paraId="7E118D06" w14:textId="77777777" w:rsidR="00F81921" w:rsidRDefault="00F81921">
      <w:r>
        <w:continuationSeparator/>
      </w:r>
    </w:p>
  </w:endnote>
  <w:endnote w:type="continuationNotice" w:id="1">
    <w:p w14:paraId="22CDE8B1" w14:textId="77777777" w:rsidR="00F81921" w:rsidRDefault="00F81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97C93" w14:textId="77777777" w:rsidR="0004115B" w:rsidRPr="006D634D" w:rsidRDefault="0004115B" w:rsidP="00232CB5">
    <w:pPr>
      <w:spacing w:after="120"/>
      <w:jc w:val="center"/>
      <w:rPr>
        <w:rFonts w:ascii="Arial" w:hAnsi="Arial"/>
        <w:i/>
        <w:sz w:val="16"/>
        <w:szCs w:val="20"/>
      </w:rPr>
    </w:pPr>
    <w:r w:rsidRPr="006D634D">
      <w:rPr>
        <w:rFonts w:ascii="Arial" w:hAnsi="Arial"/>
        <w:i/>
        <w:sz w:val="16"/>
        <w:szCs w:val="20"/>
      </w:rPr>
      <w:t xml:space="preserve">Correo electrónico: </w:t>
    </w:r>
    <w:hyperlink r:id="rId1" w:history="1">
      <w:r w:rsidRPr="006D634D">
        <w:rPr>
          <w:rStyle w:val="Hipervnculo"/>
          <w:rFonts w:ascii="Arial" w:hAnsi="Arial"/>
          <w:i/>
          <w:sz w:val="16"/>
          <w:szCs w:val="20"/>
        </w:rPr>
        <w:t>uae@unex.es</w:t>
      </w:r>
    </w:hyperlink>
  </w:p>
  <w:p w14:paraId="773364E5" w14:textId="77777777" w:rsidR="0004115B" w:rsidRDefault="0004115B" w:rsidP="00FF4984">
    <w:pPr>
      <w:pStyle w:val="Piedepgina"/>
      <w:tabs>
        <w:tab w:val="clear" w:pos="8504"/>
        <w:tab w:val="center" w:pos="4860"/>
        <w:tab w:val="right" w:pos="9720"/>
      </w:tabs>
      <w:spacing w:after="60"/>
      <w:jc w:val="center"/>
      <w:rPr>
        <w:rFonts w:ascii="Arial" w:hAnsi="Arial"/>
        <w:i/>
        <w:sz w:val="16"/>
        <w:szCs w:val="20"/>
      </w:rPr>
    </w:pPr>
    <w:r>
      <w:rPr>
        <w:rFonts w:ascii="Arial" w:hAnsi="Arial"/>
        <w:i/>
        <w:sz w:val="16"/>
      </w:rPr>
      <w:t xml:space="preserve">Teléfonos Campus de Cáceres: </w:t>
    </w:r>
    <w:r w:rsidRPr="006D634D">
      <w:rPr>
        <w:rFonts w:ascii="Arial" w:hAnsi="Arial"/>
        <w:i/>
        <w:sz w:val="16"/>
        <w:szCs w:val="20"/>
      </w:rPr>
      <w:t>927 25 70 00</w:t>
    </w:r>
    <w:r w:rsidR="00FF4984">
      <w:rPr>
        <w:rFonts w:ascii="Arial" w:hAnsi="Arial"/>
        <w:i/>
        <w:sz w:val="16"/>
        <w:szCs w:val="20"/>
      </w:rPr>
      <w:t xml:space="preserve"> - </w:t>
    </w:r>
    <w:r w:rsidR="000941DD">
      <w:rPr>
        <w:rFonts w:ascii="Arial" w:hAnsi="Arial"/>
        <w:i/>
        <w:sz w:val="16"/>
        <w:szCs w:val="20"/>
      </w:rPr>
      <w:t>Ext. 51160</w:t>
    </w:r>
    <w:r w:rsidR="00FF4984">
      <w:rPr>
        <w:rFonts w:ascii="Arial" w:hAnsi="Arial"/>
        <w:i/>
        <w:sz w:val="16"/>
        <w:szCs w:val="20"/>
      </w:rPr>
      <w:t xml:space="preserve"> - </w:t>
    </w:r>
    <w:proofErr w:type="gramStart"/>
    <w:r w:rsidR="00FF4984" w:rsidRPr="006D634D">
      <w:rPr>
        <w:rFonts w:ascii="Arial" w:hAnsi="Arial"/>
        <w:i/>
        <w:sz w:val="16"/>
        <w:szCs w:val="20"/>
      </w:rPr>
      <w:t>39005</w:t>
    </w:r>
    <w:r w:rsidR="00FF4984">
      <w:rPr>
        <w:rFonts w:ascii="Arial" w:hAnsi="Arial"/>
        <w:i/>
        <w:sz w:val="16"/>
        <w:szCs w:val="20"/>
      </w:rPr>
      <w:t xml:space="preserve">  -</w:t>
    </w:r>
    <w:proofErr w:type="gramEnd"/>
    <w:r w:rsidR="00FF4984">
      <w:rPr>
        <w:rFonts w:ascii="Arial" w:hAnsi="Arial"/>
        <w:i/>
        <w:sz w:val="16"/>
        <w:szCs w:val="20"/>
      </w:rPr>
      <w:t xml:space="preserve"> </w:t>
    </w:r>
    <w:r w:rsidR="00A82960">
      <w:rPr>
        <w:rFonts w:ascii="Arial" w:hAnsi="Arial"/>
        <w:i/>
        <w:sz w:val="16"/>
        <w:szCs w:val="20"/>
      </w:rPr>
      <w:t>T</w:t>
    </w:r>
    <w:r w:rsidR="00FF4984">
      <w:rPr>
        <w:rFonts w:ascii="Arial" w:hAnsi="Arial"/>
        <w:i/>
        <w:sz w:val="16"/>
        <w:szCs w:val="20"/>
      </w:rPr>
      <w:t>l</w:t>
    </w:r>
    <w:r w:rsidR="00A82960">
      <w:rPr>
        <w:rFonts w:ascii="Arial" w:hAnsi="Arial"/>
        <w:i/>
        <w:sz w:val="16"/>
        <w:szCs w:val="20"/>
      </w:rPr>
      <w:t>f</w:t>
    </w:r>
    <w:r w:rsidR="00FF4984">
      <w:rPr>
        <w:rFonts w:ascii="Arial" w:hAnsi="Arial"/>
        <w:i/>
        <w:sz w:val="16"/>
        <w:szCs w:val="20"/>
      </w:rPr>
      <w:t>. móvil 618 38 18 87</w:t>
    </w:r>
  </w:p>
  <w:p w14:paraId="2675EC8E" w14:textId="77777777" w:rsidR="000941DD" w:rsidRPr="006D634D" w:rsidRDefault="000941DD" w:rsidP="00232CB5">
    <w:pPr>
      <w:pStyle w:val="Piedepgina"/>
      <w:tabs>
        <w:tab w:val="clear" w:pos="8504"/>
        <w:tab w:val="center" w:pos="4860"/>
        <w:tab w:val="right" w:pos="9720"/>
      </w:tabs>
      <w:spacing w:after="60"/>
      <w:jc w:val="center"/>
      <w:rPr>
        <w:rFonts w:ascii="Arial" w:hAnsi="Arial"/>
        <w:i/>
        <w:sz w:val="16"/>
        <w:szCs w:val="20"/>
      </w:rPr>
    </w:pPr>
    <w:r>
      <w:rPr>
        <w:rFonts w:ascii="Arial" w:hAnsi="Arial"/>
        <w:i/>
        <w:sz w:val="16"/>
        <w:szCs w:val="20"/>
      </w:rPr>
      <w:t xml:space="preserve"> </w:t>
    </w:r>
    <w:r w:rsidR="0015557E">
      <w:rPr>
        <w:rFonts w:ascii="Arial" w:hAnsi="Arial"/>
        <w:i/>
        <w:sz w:val="16"/>
        <w:szCs w:val="20"/>
      </w:rPr>
      <w:t xml:space="preserve">                                                                 </w:t>
    </w:r>
    <w:r>
      <w:rPr>
        <w:rFonts w:ascii="Arial" w:hAnsi="Arial"/>
        <w:i/>
        <w:sz w:val="16"/>
        <w:szCs w:val="20"/>
      </w:rPr>
      <w:t xml:space="preserve">  </w:t>
    </w:r>
    <w:r w:rsidR="00FF4984">
      <w:rPr>
        <w:rFonts w:ascii="Arial" w:hAnsi="Arial"/>
        <w:i/>
        <w:sz w:val="16"/>
        <w:szCs w:val="20"/>
      </w:rPr>
      <w:t xml:space="preserve">       Ext. 51060 – 31060 –</w:t>
    </w:r>
    <w:r w:rsidR="00A82960">
      <w:rPr>
        <w:rFonts w:ascii="Arial" w:hAnsi="Arial"/>
        <w:i/>
        <w:sz w:val="16"/>
        <w:szCs w:val="20"/>
      </w:rPr>
      <w:t xml:space="preserve"> T</w:t>
    </w:r>
    <w:r w:rsidR="00FF4984">
      <w:rPr>
        <w:rFonts w:ascii="Arial" w:hAnsi="Arial"/>
        <w:i/>
        <w:sz w:val="16"/>
        <w:szCs w:val="20"/>
      </w:rPr>
      <w:t>l</w:t>
    </w:r>
    <w:r w:rsidR="00A82960">
      <w:rPr>
        <w:rFonts w:ascii="Arial" w:hAnsi="Arial"/>
        <w:i/>
        <w:sz w:val="16"/>
        <w:szCs w:val="20"/>
      </w:rPr>
      <w:t>f</w:t>
    </w:r>
    <w:r w:rsidR="00FF4984">
      <w:rPr>
        <w:rFonts w:ascii="Arial" w:hAnsi="Arial"/>
        <w:i/>
        <w:sz w:val="16"/>
        <w:szCs w:val="20"/>
      </w:rPr>
      <w:t xml:space="preserve">. móvil </w:t>
    </w:r>
    <w:r>
      <w:rPr>
        <w:rFonts w:ascii="Arial" w:hAnsi="Arial"/>
        <w:i/>
        <w:sz w:val="16"/>
        <w:szCs w:val="20"/>
      </w:rPr>
      <w:t>6</w:t>
    </w:r>
    <w:r w:rsidR="0015557E">
      <w:rPr>
        <w:rFonts w:ascii="Arial" w:hAnsi="Arial"/>
        <w:i/>
        <w:sz w:val="16"/>
        <w:szCs w:val="20"/>
      </w:rPr>
      <w:t xml:space="preserve">60 15 22 72  </w:t>
    </w:r>
  </w:p>
  <w:p w14:paraId="2A041057" w14:textId="77777777" w:rsidR="0004115B" w:rsidRPr="006D634D" w:rsidRDefault="00FF4984" w:rsidP="00FF4984">
    <w:pPr>
      <w:pStyle w:val="Piedepgina"/>
      <w:tabs>
        <w:tab w:val="clear" w:pos="8504"/>
        <w:tab w:val="center" w:pos="4860"/>
        <w:tab w:val="right" w:pos="9720"/>
      </w:tabs>
      <w:spacing w:after="120"/>
      <w:rPr>
        <w:rFonts w:ascii="Arial" w:hAnsi="Arial"/>
        <w:i/>
        <w:sz w:val="16"/>
        <w:szCs w:val="20"/>
      </w:rPr>
    </w:pPr>
    <w:r>
      <w:rPr>
        <w:rFonts w:ascii="Arial" w:hAnsi="Arial"/>
        <w:i/>
        <w:sz w:val="16"/>
      </w:rPr>
      <w:t xml:space="preserve">                               </w:t>
    </w:r>
    <w:r w:rsidR="0004115B">
      <w:rPr>
        <w:rFonts w:ascii="Arial" w:hAnsi="Arial"/>
        <w:i/>
        <w:sz w:val="16"/>
      </w:rPr>
      <w:t xml:space="preserve">Teléfonos Campus de Badajoz: </w:t>
    </w:r>
    <w:r>
      <w:rPr>
        <w:rFonts w:ascii="Arial" w:hAnsi="Arial"/>
        <w:i/>
        <w:sz w:val="16"/>
        <w:szCs w:val="20"/>
      </w:rPr>
      <w:t xml:space="preserve">924 28 93 00 - </w:t>
    </w:r>
    <w:r w:rsidR="0004115B" w:rsidRPr="006D634D">
      <w:rPr>
        <w:rFonts w:ascii="Arial" w:hAnsi="Arial"/>
        <w:i/>
        <w:sz w:val="16"/>
        <w:szCs w:val="20"/>
      </w:rPr>
      <w:t>Ext. 89</w:t>
    </w:r>
    <w:r>
      <w:rPr>
        <w:rFonts w:ascii="Arial" w:hAnsi="Arial"/>
        <w:i/>
        <w:sz w:val="16"/>
        <w:szCs w:val="20"/>
      </w:rPr>
      <w:t xml:space="preserve">896 – 39407 </w:t>
    </w:r>
    <w:proofErr w:type="gramStart"/>
    <w:r w:rsidR="00A82960">
      <w:rPr>
        <w:rFonts w:ascii="Arial" w:hAnsi="Arial"/>
        <w:i/>
        <w:sz w:val="16"/>
        <w:szCs w:val="20"/>
      </w:rPr>
      <w:t>-  T</w:t>
    </w:r>
    <w:r>
      <w:rPr>
        <w:rFonts w:ascii="Arial" w:hAnsi="Arial"/>
        <w:i/>
        <w:sz w:val="16"/>
        <w:szCs w:val="20"/>
      </w:rPr>
      <w:t>l</w:t>
    </w:r>
    <w:r w:rsidR="00A82960">
      <w:rPr>
        <w:rFonts w:ascii="Arial" w:hAnsi="Arial"/>
        <w:i/>
        <w:sz w:val="16"/>
        <w:szCs w:val="20"/>
      </w:rPr>
      <w:t>f</w:t>
    </w:r>
    <w:proofErr w:type="gramEnd"/>
    <w:r>
      <w:rPr>
        <w:rFonts w:ascii="Arial" w:hAnsi="Arial"/>
        <w:i/>
        <w:sz w:val="16"/>
        <w:szCs w:val="20"/>
      </w:rPr>
      <w:t>. móvil 620 96 01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A1A6" w14:textId="77777777" w:rsidR="00F81921" w:rsidRDefault="00F81921">
      <w:r>
        <w:separator/>
      </w:r>
    </w:p>
  </w:footnote>
  <w:footnote w:type="continuationSeparator" w:id="0">
    <w:p w14:paraId="792B297F" w14:textId="77777777" w:rsidR="00F81921" w:rsidRDefault="00F81921">
      <w:r>
        <w:continuationSeparator/>
      </w:r>
    </w:p>
  </w:footnote>
  <w:footnote w:type="continuationNotice" w:id="1">
    <w:p w14:paraId="4D3A7E2E" w14:textId="77777777" w:rsidR="00F81921" w:rsidRDefault="00F819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754B" w14:textId="77777777" w:rsidR="0004115B" w:rsidRDefault="00D139F2" w:rsidP="008B7905">
    <w:pPr>
      <w:pStyle w:val="Encabezado"/>
      <w:tabs>
        <w:tab w:val="clear" w:pos="4252"/>
        <w:tab w:val="clear" w:pos="8504"/>
        <w:tab w:val="left" w:pos="6773"/>
      </w:tabs>
      <w:ind w:left="-426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F51CA7" wp14:editId="07777777">
              <wp:simplePos x="0" y="0"/>
              <wp:positionH relativeFrom="column">
                <wp:posOffset>296545</wp:posOffset>
              </wp:positionH>
              <wp:positionV relativeFrom="paragraph">
                <wp:posOffset>182880</wp:posOffset>
              </wp:positionV>
              <wp:extent cx="3597275" cy="1485900"/>
              <wp:effectExtent l="1270" t="1905" r="1905" b="0"/>
              <wp:wrapNone/>
              <wp:docPr id="144060695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7275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1144F" w14:textId="77777777" w:rsidR="0004115B" w:rsidRPr="00255B36" w:rsidRDefault="0004115B" w:rsidP="00232CB5">
                          <w:pPr>
                            <w:pStyle w:val="Ttulo1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Cs w:val="20"/>
                            </w:rPr>
                            <w:t>VICERRECTORADO DE ESTUDIANTES</w:t>
                          </w:r>
                          <w:r w:rsidR="00B77285">
                            <w:rPr>
                              <w:rFonts w:ascii="Arial Narrow" w:hAnsi="Arial Narrow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 Narrow" w:hAnsi="Arial Narrow"/>
                              <w:szCs w:val="20"/>
                            </w:rPr>
                            <w:t xml:space="preserve"> EMPLEO</w:t>
                          </w:r>
                          <w:r w:rsidR="00B77285">
                            <w:rPr>
                              <w:rFonts w:ascii="Arial Narrow" w:hAnsi="Arial Narrow"/>
                              <w:szCs w:val="20"/>
                            </w:rPr>
                            <w:t xml:space="preserve"> Y MOVILIDAD</w:t>
                          </w:r>
                        </w:p>
                        <w:p w14:paraId="0E27B00A" w14:textId="77777777" w:rsidR="0004115B" w:rsidRPr="00196F5D" w:rsidRDefault="0004115B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49437B5F" w14:textId="77777777" w:rsidR="0004115B" w:rsidRDefault="0004115B">
                          <w:pPr>
                            <w:pStyle w:val="Textoindependiente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 xml:space="preserve">UNIDAD DE </w:t>
                          </w:r>
                          <w:r w:rsidR="008B7905">
                            <w:rPr>
                              <w:rFonts w:ascii="Arial Narrow" w:hAnsi="Arial Narrow"/>
                              <w:sz w:val="22"/>
                            </w:rPr>
                            <w:t xml:space="preserve">INCLUSIÓN Y </w:t>
                          </w:r>
                          <w:r>
                            <w:rPr>
                              <w:rFonts w:ascii="Arial Narrow" w:hAnsi="Arial Narrow"/>
                              <w:sz w:val="22"/>
                            </w:rPr>
                            <w:t>ATENCIÓN E</w:t>
                          </w:r>
                          <w:r w:rsidR="008B7905">
                            <w:rPr>
                              <w:rFonts w:ascii="Arial Narrow" w:hAnsi="Arial Narrow"/>
                              <w:sz w:val="22"/>
                            </w:rPr>
                            <w:t>DUCATIVA</w:t>
                          </w:r>
                        </w:p>
                        <w:p w14:paraId="60061E4C" w14:textId="77777777" w:rsidR="0004115B" w:rsidRPr="00F211BF" w:rsidRDefault="0004115B">
                          <w:pPr>
                            <w:pStyle w:val="Textoindependiente"/>
                            <w:rPr>
                              <w:rFonts w:ascii="Arial Narrow" w:hAnsi="Arial Narrow"/>
                              <w:sz w:val="12"/>
                              <w:szCs w:val="12"/>
                            </w:rPr>
                          </w:pPr>
                        </w:p>
                        <w:p w14:paraId="44EAFD9C" w14:textId="77777777" w:rsidR="0004115B" w:rsidRPr="00196F5D" w:rsidRDefault="0004115B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9B83774" w14:textId="77777777" w:rsidR="0004115B" w:rsidRDefault="0004115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Edificio Usos Múltiples - Campus de Cáceres</w:t>
                          </w:r>
                        </w:p>
                        <w:p w14:paraId="2BDBB9F8" w14:textId="77777777" w:rsidR="0004115B" w:rsidRDefault="0004115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Avd. de la Universidad, s/n</w:t>
                          </w:r>
                        </w:p>
                        <w:p w14:paraId="598FEAC2" w14:textId="77777777" w:rsidR="0004115B" w:rsidRDefault="0004115B" w:rsidP="00232CB5">
                          <w:pPr>
                            <w:spacing w:after="6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10071 CÁCERES</w:t>
                          </w:r>
                        </w:p>
                        <w:p w14:paraId="3E60250B" w14:textId="77777777" w:rsidR="0004115B" w:rsidRPr="00255B36" w:rsidRDefault="0004115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Edificio Biblioteca Central - </w:t>
                          </w:r>
                          <w:r w:rsidRPr="00B25717">
                            <w:rPr>
                              <w:rFonts w:ascii="Arial" w:hAnsi="Arial" w:cs="Arial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de Badajoz</w:t>
                          </w:r>
                        </w:p>
                        <w:p w14:paraId="4FDB8288" w14:textId="77777777" w:rsidR="0004115B" w:rsidRPr="00004BA2" w:rsidRDefault="0004115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Avda. de </w:t>
                          </w:r>
                          <w:proofErr w:type="spellStart"/>
                          <w:r w:rsidRPr="00004BA2">
                            <w:rPr>
                              <w:rFonts w:ascii="Arial" w:hAnsi="Arial" w:cs="Arial"/>
                              <w:sz w:val="16"/>
                            </w:rPr>
                            <w:t>Elvas</w:t>
                          </w:r>
                          <w:proofErr w:type="spellEnd"/>
                          <w:r w:rsidRPr="00004BA2">
                            <w:rPr>
                              <w:rFonts w:ascii="Arial" w:hAnsi="Arial" w:cs="Arial"/>
                              <w:sz w:val="16"/>
                            </w:rPr>
                            <w:t>, s/n</w:t>
                          </w:r>
                        </w:p>
                        <w:p w14:paraId="78D896E3" w14:textId="77777777" w:rsidR="0004115B" w:rsidRPr="006D634D" w:rsidRDefault="0004115B" w:rsidP="00232CB5">
                          <w:pPr>
                            <w:spacing w:after="6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06071</w:t>
                          </w:r>
                          <w:r w:rsidRPr="00004BA2">
                            <w:rPr>
                              <w:rFonts w:ascii="Arial" w:hAnsi="Arial" w:cs="Arial"/>
                              <w:sz w:val="16"/>
                            </w:rPr>
                            <w:t xml:space="preserve"> BADAJOZ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0F0508C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left:0;text-align:left;margin-left:23.35pt;margin-top:14.4pt;width:283.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">
              <v:textbox>
                <w:txbxContent>
                  <w:p w:rsidRPr="00255B36" w:rsidR="0004115B" w:rsidP="00232CB5" w:rsidRDefault="0004115B" w14:paraId="25341328" wp14:textId="77777777">
                    <w:pPr>
                      <w:pStyle w:val="Ttulo1"/>
                      <w:rPr>
                        <w:rFonts w:ascii="Arial Narrow" w:hAnsi="Arial Narrow"/>
                        <w:szCs w:val="20"/>
                      </w:rPr>
                    </w:pPr>
                    <w:r>
                      <w:rPr>
                        <w:rFonts w:ascii="Arial Narrow" w:hAnsi="Arial Narrow"/>
                        <w:szCs w:val="20"/>
                      </w:rPr>
                      <w:t>VICERRECTORADO DE ESTUDIANTES</w:t>
                    </w:r>
                    <w:r w:rsidR="00B77285">
                      <w:rPr>
                        <w:rFonts w:ascii="Arial Narrow" w:hAnsi="Arial Narrow"/>
                        <w:szCs w:val="20"/>
                      </w:rPr>
                      <w:t>,</w:t>
                    </w:r>
                    <w:r>
                      <w:rPr>
                        <w:rFonts w:ascii="Arial Narrow" w:hAnsi="Arial Narrow"/>
                        <w:szCs w:val="20"/>
                      </w:rPr>
                      <w:t xml:space="preserve"> EMPLEO</w:t>
                    </w:r>
                    <w:r w:rsidR="00B77285">
                      <w:rPr>
                        <w:rFonts w:ascii="Arial Narrow" w:hAnsi="Arial Narrow"/>
                        <w:szCs w:val="20"/>
                      </w:rPr>
                      <w:t xml:space="preserve"> Y MOVILIDAD</w:t>
                    </w:r>
                  </w:p>
                  <w:p w:rsidRPr="00196F5D" w:rsidR="0004115B" w:rsidRDefault="0004115B" w14:paraId="4B94D5A5" wp14:textId="77777777">
                    <w:pPr>
                      <w:rPr>
                        <w:rFonts w:ascii="Arial Black" w:hAnsi="Arial Black" w:cs="Arial"/>
                        <w:b/>
                        <w:bCs/>
                        <w:sz w:val="12"/>
                        <w:szCs w:val="12"/>
                      </w:rPr>
                    </w:pPr>
                  </w:p>
                  <w:p w:rsidR="0004115B" w:rsidRDefault="0004115B" w14:paraId="073135EE" wp14:textId="77777777">
                    <w:pPr>
                      <w:pStyle w:val="Textoindependiente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 xml:space="preserve">UNIDAD DE </w:t>
                    </w:r>
                    <w:r w:rsidR="008B7905">
                      <w:rPr>
                        <w:rFonts w:ascii="Arial Narrow" w:hAnsi="Arial Narrow"/>
                        <w:sz w:val="22"/>
                      </w:rPr>
                      <w:t xml:space="preserve">INCLUSIÓN Y </w:t>
                    </w:r>
                    <w:r>
                      <w:rPr>
                        <w:rFonts w:ascii="Arial Narrow" w:hAnsi="Arial Narrow"/>
                        <w:sz w:val="22"/>
                      </w:rPr>
                      <w:t>ATENCIÓN E</w:t>
                    </w:r>
                    <w:r w:rsidR="008B7905">
                      <w:rPr>
                        <w:rFonts w:ascii="Arial Narrow" w:hAnsi="Arial Narrow"/>
                        <w:sz w:val="22"/>
                      </w:rPr>
                      <w:t>DUCATIVA</w:t>
                    </w:r>
                  </w:p>
                  <w:p w:rsidRPr="00F211BF" w:rsidR="0004115B" w:rsidRDefault="0004115B" w14:paraId="3DEEC669" wp14:textId="77777777">
                    <w:pPr>
                      <w:pStyle w:val="Textoindependiente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:rsidRPr="00196F5D" w:rsidR="0004115B" w:rsidRDefault="0004115B" w14:paraId="3656B9AB" wp14:textId="77777777">
                    <w:pPr>
                      <w:rPr>
                        <w:sz w:val="12"/>
                        <w:szCs w:val="12"/>
                      </w:rPr>
                    </w:pPr>
                  </w:p>
                  <w:p w:rsidR="0004115B" w:rsidRDefault="0004115B" w14:paraId="0ED25DA3" wp14:textId="77777777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Edificio Usos Múltiples - Campus de Cáceres</w:t>
                    </w:r>
                  </w:p>
                  <w:p w:rsidR="0004115B" w:rsidRDefault="0004115B" w14:paraId="4141ADD6" wp14:textId="77777777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Avd. de la Universidad, s/n</w:t>
                    </w:r>
                  </w:p>
                  <w:p w:rsidR="0004115B" w:rsidP="00232CB5" w:rsidRDefault="0004115B" w14:paraId="541BCBA7" wp14:textId="77777777">
                    <w:pPr>
                      <w:spacing w:after="6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10071 CÁCERES</w:t>
                    </w:r>
                  </w:p>
                  <w:p w:rsidRPr="00255B36" w:rsidR="0004115B" w:rsidRDefault="0004115B" w14:paraId="2DD73420" wp14:textId="77777777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Edificio Biblioteca Central - </w:t>
                    </w:r>
                    <w:r w:rsidRPr="00B25717">
                      <w:rPr>
                        <w:rFonts w:ascii="Arial" w:hAnsi="Arial" w:cs="Arial"/>
                        <w:sz w:val="16"/>
                      </w:rPr>
                      <w:t>Campus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de Badajoz</w:t>
                    </w:r>
                  </w:p>
                  <w:p w:rsidRPr="00004BA2" w:rsidR="0004115B" w:rsidRDefault="0004115B" w14:paraId="3741405C" wp14:textId="77777777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Avda. de </w:t>
                    </w:r>
                    <w:r w:rsidRPr="00004BA2">
                      <w:rPr>
                        <w:rFonts w:ascii="Arial" w:hAnsi="Arial" w:cs="Arial"/>
                        <w:sz w:val="16"/>
                      </w:rPr>
                      <w:t>Elvas, s/n</w:t>
                    </w:r>
                  </w:p>
                  <w:p w:rsidRPr="006D634D" w:rsidR="0004115B" w:rsidP="00232CB5" w:rsidRDefault="0004115B" w14:paraId="2EC652D7" wp14:textId="77777777">
                    <w:pPr>
                      <w:spacing w:after="6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06071</w:t>
                    </w:r>
                    <w:r w:rsidRPr="00004BA2">
                      <w:rPr>
                        <w:rFonts w:ascii="Arial" w:hAnsi="Arial" w:cs="Arial"/>
                        <w:sz w:val="16"/>
                      </w:rPr>
                      <w:t xml:space="preserve"> BADAJOZ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_tradnl" w:eastAsia="es-ES_tradnl"/>
      </w:rPr>
      <w:drawing>
        <wp:anchor distT="0" distB="0" distL="114300" distR="114300" simplePos="0" relativeHeight="251658241" behindDoc="0" locked="0" layoutInCell="1" allowOverlap="1" wp14:anchorId="1D203C9E" wp14:editId="07777777">
          <wp:simplePos x="0" y="0"/>
          <wp:positionH relativeFrom="column">
            <wp:posOffset>4178300</wp:posOffset>
          </wp:positionH>
          <wp:positionV relativeFrom="paragraph">
            <wp:posOffset>449580</wp:posOffset>
          </wp:positionV>
          <wp:extent cx="1373505" cy="687705"/>
          <wp:effectExtent l="0" t="0" r="0" b="0"/>
          <wp:wrapTight wrapText="bothSides">
            <wp:wrapPolygon edited="0">
              <wp:start x="0" y="0"/>
              <wp:lineTo x="0" y="20942"/>
              <wp:lineTo x="21270" y="20942"/>
              <wp:lineTo x="21270" y="0"/>
              <wp:lineTo x="0" y="0"/>
            </wp:wrapPolygon>
          </wp:wrapTight>
          <wp:docPr id="5" name="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82" b="-424"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4410AA" wp14:editId="07777777">
          <wp:extent cx="542925" cy="173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5FABA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379BF"/>
    <w:multiLevelType w:val="hybridMultilevel"/>
    <w:tmpl w:val="0AA6D9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1950"/>
    <w:multiLevelType w:val="hybridMultilevel"/>
    <w:tmpl w:val="5B4AA0E2"/>
    <w:lvl w:ilvl="0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07996"/>
    <w:multiLevelType w:val="hybridMultilevel"/>
    <w:tmpl w:val="96A6FF2C"/>
    <w:lvl w:ilvl="0" w:tplc="2AA2D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F6983"/>
    <w:multiLevelType w:val="hybridMultilevel"/>
    <w:tmpl w:val="6674EC4E"/>
    <w:lvl w:ilvl="0" w:tplc="EFF88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2E41"/>
    <w:multiLevelType w:val="hybridMultilevel"/>
    <w:tmpl w:val="9880FC84"/>
    <w:lvl w:ilvl="0" w:tplc="D67A8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48D7"/>
    <w:multiLevelType w:val="hybridMultilevel"/>
    <w:tmpl w:val="9DE83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0494"/>
    <w:multiLevelType w:val="hybridMultilevel"/>
    <w:tmpl w:val="7BB89F02"/>
    <w:lvl w:ilvl="0" w:tplc="2AA2D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875B1"/>
    <w:multiLevelType w:val="hybridMultilevel"/>
    <w:tmpl w:val="6D7A4540"/>
    <w:lvl w:ilvl="0" w:tplc="921CBC0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-544"/>
        </w:tabs>
        <w:ind w:left="-544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"/>
        </w:tabs>
        <w:ind w:left="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</w:abstractNum>
  <w:abstractNum w:abstractNumId="9" w15:restartNumberingAfterBreak="0">
    <w:nsid w:val="2D002613"/>
    <w:multiLevelType w:val="hybridMultilevel"/>
    <w:tmpl w:val="9176C5BA"/>
    <w:lvl w:ilvl="0" w:tplc="2AA2D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627A4"/>
    <w:multiLevelType w:val="hybridMultilevel"/>
    <w:tmpl w:val="E6E0BCD8"/>
    <w:lvl w:ilvl="0" w:tplc="2668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D5C28"/>
    <w:multiLevelType w:val="hybridMultilevel"/>
    <w:tmpl w:val="CA2EFE84"/>
    <w:lvl w:ilvl="0" w:tplc="EBE8E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14B7B"/>
    <w:multiLevelType w:val="hybridMultilevel"/>
    <w:tmpl w:val="1222FB90"/>
    <w:lvl w:ilvl="0" w:tplc="5F84A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58168F"/>
    <w:multiLevelType w:val="hybridMultilevel"/>
    <w:tmpl w:val="5D587A0E"/>
    <w:lvl w:ilvl="0" w:tplc="D908C88A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01CB3"/>
    <w:multiLevelType w:val="hybridMultilevel"/>
    <w:tmpl w:val="D72ADD62"/>
    <w:lvl w:ilvl="0" w:tplc="CDA6F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" w:eastAsia="Calibri" w:hAnsi="Minion" w:cs="Minio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A6F98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inion" w:eastAsia="Calibri" w:hAnsi="Minion" w:cs="Minion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A12DC"/>
    <w:multiLevelType w:val="hybridMultilevel"/>
    <w:tmpl w:val="112C235C"/>
    <w:lvl w:ilvl="0" w:tplc="803AA05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845BC"/>
    <w:multiLevelType w:val="hybridMultilevel"/>
    <w:tmpl w:val="2E1EBF00"/>
    <w:lvl w:ilvl="0" w:tplc="921CBC0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-544"/>
        </w:tabs>
        <w:ind w:left="-544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"/>
        </w:tabs>
        <w:ind w:left="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</w:abstractNum>
  <w:abstractNum w:abstractNumId="17" w15:restartNumberingAfterBreak="0">
    <w:nsid w:val="69CF0A92"/>
    <w:multiLevelType w:val="hybridMultilevel"/>
    <w:tmpl w:val="451A4C02"/>
    <w:lvl w:ilvl="0" w:tplc="98CC4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57AB0"/>
    <w:multiLevelType w:val="hybridMultilevel"/>
    <w:tmpl w:val="A434EF22"/>
    <w:lvl w:ilvl="0" w:tplc="2AA2D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21A8F"/>
    <w:multiLevelType w:val="hybridMultilevel"/>
    <w:tmpl w:val="50EE3656"/>
    <w:lvl w:ilvl="0" w:tplc="427028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75F91FBC"/>
    <w:multiLevelType w:val="hybridMultilevel"/>
    <w:tmpl w:val="E17858B2"/>
    <w:lvl w:ilvl="0" w:tplc="2AA2D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64786"/>
    <w:multiLevelType w:val="hybridMultilevel"/>
    <w:tmpl w:val="E08E31D6"/>
    <w:lvl w:ilvl="0" w:tplc="322668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583178">
    <w:abstractNumId w:val="0"/>
  </w:num>
  <w:num w:numId="2" w16cid:durableId="1593706561">
    <w:abstractNumId w:val="11"/>
  </w:num>
  <w:num w:numId="3" w16cid:durableId="1483543232">
    <w:abstractNumId w:val="19"/>
  </w:num>
  <w:num w:numId="4" w16cid:durableId="39591794">
    <w:abstractNumId w:val="8"/>
  </w:num>
  <w:num w:numId="5" w16cid:durableId="411515665">
    <w:abstractNumId w:val="16"/>
  </w:num>
  <w:num w:numId="6" w16cid:durableId="1055543223">
    <w:abstractNumId w:val="6"/>
  </w:num>
  <w:num w:numId="7" w16cid:durableId="15040545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798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86294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26295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43750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8474622">
    <w:abstractNumId w:val="3"/>
  </w:num>
  <w:num w:numId="13" w16cid:durableId="1547912254">
    <w:abstractNumId w:val="18"/>
  </w:num>
  <w:num w:numId="14" w16cid:durableId="125346629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4229754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5928200">
    <w:abstractNumId w:val="7"/>
  </w:num>
  <w:num w:numId="17" w16cid:durableId="1706056456">
    <w:abstractNumId w:val="1"/>
  </w:num>
  <w:num w:numId="18" w16cid:durableId="2111388807">
    <w:abstractNumId w:val="13"/>
  </w:num>
  <w:num w:numId="19" w16cid:durableId="1156798331">
    <w:abstractNumId w:val="12"/>
  </w:num>
  <w:num w:numId="20" w16cid:durableId="138853075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8914499">
    <w:abstractNumId w:val="15"/>
  </w:num>
  <w:num w:numId="22" w16cid:durableId="1345858941">
    <w:abstractNumId w:val="4"/>
  </w:num>
  <w:num w:numId="23" w16cid:durableId="141624938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CF"/>
    <w:rsid w:val="00002362"/>
    <w:rsid w:val="00007861"/>
    <w:rsid w:val="0001697D"/>
    <w:rsid w:val="0002277D"/>
    <w:rsid w:val="00024E68"/>
    <w:rsid w:val="0004115B"/>
    <w:rsid w:val="00046C5D"/>
    <w:rsid w:val="00053C3E"/>
    <w:rsid w:val="000559AD"/>
    <w:rsid w:val="00064F90"/>
    <w:rsid w:val="00082FDA"/>
    <w:rsid w:val="000941DD"/>
    <w:rsid w:val="000B523A"/>
    <w:rsid w:val="000D5E05"/>
    <w:rsid w:val="000D705C"/>
    <w:rsid w:val="000E2201"/>
    <w:rsid w:val="000F5180"/>
    <w:rsid w:val="001023C2"/>
    <w:rsid w:val="00111B14"/>
    <w:rsid w:val="0012100C"/>
    <w:rsid w:val="00136C0D"/>
    <w:rsid w:val="0015557E"/>
    <w:rsid w:val="00174310"/>
    <w:rsid w:val="00174EB2"/>
    <w:rsid w:val="0018088F"/>
    <w:rsid w:val="001D02D3"/>
    <w:rsid w:val="001E3039"/>
    <w:rsid w:val="001F6E61"/>
    <w:rsid w:val="00213F3A"/>
    <w:rsid w:val="0021646A"/>
    <w:rsid w:val="00232CB5"/>
    <w:rsid w:val="00235260"/>
    <w:rsid w:val="0024735B"/>
    <w:rsid w:val="002907FD"/>
    <w:rsid w:val="002A6ED8"/>
    <w:rsid w:val="002A7199"/>
    <w:rsid w:val="002B0AD0"/>
    <w:rsid w:val="002B696D"/>
    <w:rsid w:val="002C0846"/>
    <w:rsid w:val="002C794C"/>
    <w:rsid w:val="00312BBF"/>
    <w:rsid w:val="00312BCF"/>
    <w:rsid w:val="00331B6F"/>
    <w:rsid w:val="003443BD"/>
    <w:rsid w:val="003624C9"/>
    <w:rsid w:val="00381BA7"/>
    <w:rsid w:val="00386D68"/>
    <w:rsid w:val="003A055F"/>
    <w:rsid w:val="003C7575"/>
    <w:rsid w:val="003D14C1"/>
    <w:rsid w:val="003D53EC"/>
    <w:rsid w:val="003E490B"/>
    <w:rsid w:val="003E75AA"/>
    <w:rsid w:val="00413B65"/>
    <w:rsid w:val="00416096"/>
    <w:rsid w:val="0044381E"/>
    <w:rsid w:val="004520C0"/>
    <w:rsid w:val="00466296"/>
    <w:rsid w:val="00473682"/>
    <w:rsid w:val="00487141"/>
    <w:rsid w:val="004B15F1"/>
    <w:rsid w:val="004C5EED"/>
    <w:rsid w:val="004C6700"/>
    <w:rsid w:val="004D240F"/>
    <w:rsid w:val="00500B55"/>
    <w:rsid w:val="00531B4A"/>
    <w:rsid w:val="00532E3D"/>
    <w:rsid w:val="00535027"/>
    <w:rsid w:val="005406F8"/>
    <w:rsid w:val="00546DF9"/>
    <w:rsid w:val="00595EFE"/>
    <w:rsid w:val="005A4448"/>
    <w:rsid w:val="005D0EFA"/>
    <w:rsid w:val="005D3A81"/>
    <w:rsid w:val="005D720E"/>
    <w:rsid w:val="005E2745"/>
    <w:rsid w:val="005F512D"/>
    <w:rsid w:val="00616C1A"/>
    <w:rsid w:val="00622C56"/>
    <w:rsid w:val="00625CFD"/>
    <w:rsid w:val="00631E3D"/>
    <w:rsid w:val="0066017A"/>
    <w:rsid w:val="00660976"/>
    <w:rsid w:val="00691226"/>
    <w:rsid w:val="00693175"/>
    <w:rsid w:val="006C6EDB"/>
    <w:rsid w:val="006D3BF0"/>
    <w:rsid w:val="006D72D2"/>
    <w:rsid w:val="006F4197"/>
    <w:rsid w:val="006F5BCC"/>
    <w:rsid w:val="0070736C"/>
    <w:rsid w:val="00725CD7"/>
    <w:rsid w:val="00736636"/>
    <w:rsid w:val="007632B0"/>
    <w:rsid w:val="00773A79"/>
    <w:rsid w:val="0079041C"/>
    <w:rsid w:val="00791D08"/>
    <w:rsid w:val="007933B0"/>
    <w:rsid w:val="007B6DBA"/>
    <w:rsid w:val="007F492B"/>
    <w:rsid w:val="007F7735"/>
    <w:rsid w:val="00801420"/>
    <w:rsid w:val="008043E1"/>
    <w:rsid w:val="00805CCA"/>
    <w:rsid w:val="008265CE"/>
    <w:rsid w:val="008522D3"/>
    <w:rsid w:val="008751D6"/>
    <w:rsid w:val="00895846"/>
    <w:rsid w:val="008A358B"/>
    <w:rsid w:val="008B5657"/>
    <w:rsid w:val="008B7905"/>
    <w:rsid w:val="008E0631"/>
    <w:rsid w:val="008E5D35"/>
    <w:rsid w:val="008E5F8D"/>
    <w:rsid w:val="008F2CC2"/>
    <w:rsid w:val="008F4A52"/>
    <w:rsid w:val="009060BE"/>
    <w:rsid w:val="00920B5B"/>
    <w:rsid w:val="009254A8"/>
    <w:rsid w:val="00927699"/>
    <w:rsid w:val="0094159A"/>
    <w:rsid w:val="00951B29"/>
    <w:rsid w:val="0096174C"/>
    <w:rsid w:val="00993C0D"/>
    <w:rsid w:val="00997CBB"/>
    <w:rsid w:val="009A0233"/>
    <w:rsid w:val="009B38D6"/>
    <w:rsid w:val="009B51D5"/>
    <w:rsid w:val="009E4CFE"/>
    <w:rsid w:val="009F043D"/>
    <w:rsid w:val="00A10F86"/>
    <w:rsid w:val="00A1336C"/>
    <w:rsid w:val="00A53821"/>
    <w:rsid w:val="00A77901"/>
    <w:rsid w:val="00A82301"/>
    <w:rsid w:val="00A82960"/>
    <w:rsid w:val="00AA15C5"/>
    <w:rsid w:val="00AD4771"/>
    <w:rsid w:val="00AE2970"/>
    <w:rsid w:val="00AF3538"/>
    <w:rsid w:val="00B448EA"/>
    <w:rsid w:val="00B5259F"/>
    <w:rsid w:val="00B62E7E"/>
    <w:rsid w:val="00B7531F"/>
    <w:rsid w:val="00B75865"/>
    <w:rsid w:val="00B77285"/>
    <w:rsid w:val="00BC7452"/>
    <w:rsid w:val="00BE740E"/>
    <w:rsid w:val="00BF3602"/>
    <w:rsid w:val="00C12641"/>
    <w:rsid w:val="00C25924"/>
    <w:rsid w:val="00C41674"/>
    <w:rsid w:val="00C50CB6"/>
    <w:rsid w:val="00C549CA"/>
    <w:rsid w:val="00C67169"/>
    <w:rsid w:val="00C700C6"/>
    <w:rsid w:val="00C720C4"/>
    <w:rsid w:val="00C72E8B"/>
    <w:rsid w:val="00CA74ED"/>
    <w:rsid w:val="00CB1DEC"/>
    <w:rsid w:val="00D139F2"/>
    <w:rsid w:val="00D24AF8"/>
    <w:rsid w:val="00D80B68"/>
    <w:rsid w:val="00D919BA"/>
    <w:rsid w:val="00DA66AE"/>
    <w:rsid w:val="00DB4DF8"/>
    <w:rsid w:val="00DD0523"/>
    <w:rsid w:val="00DD203E"/>
    <w:rsid w:val="00DE0E08"/>
    <w:rsid w:val="00E13C9D"/>
    <w:rsid w:val="00E90088"/>
    <w:rsid w:val="00E91489"/>
    <w:rsid w:val="00E95BDC"/>
    <w:rsid w:val="00EB64BD"/>
    <w:rsid w:val="00ED6651"/>
    <w:rsid w:val="00EE3866"/>
    <w:rsid w:val="00F0111F"/>
    <w:rsid w:val="00F211BF"/>
    <w:rsid w:val="00F314CD"/>
    <w:rsid w:val="00F33E21"/>
    <w:rsid w:val="00F44435"/>
    <w:rsid w:val="00F46728"/>
    <w:rsid w:val="00F779DA"/>
    <w:rsid w:val="00F80780"/>
    <w:rsid w:val="00F81921"/>
    <w:rsid w:val="00F90079"/>
    <w:rsid w:val="00F9183D"/>
    <w:rsid w:val="00F96F48"/>
    <w:rsid w:val="00FA3B3F"/>
    <w:rsid w:val="00FC75A8"/>
    <w:rsid w:val="00FD5AAF"/>
    <w:rsid w:val="00FD64CF"/>
    <w:rsid w:val="00FF4984"/>
    <w:rsid w:val="0886D8A0"/>
    <w:rsid w:val="16B6F731"/>
    <w:rsid w:val="17371F5F"/>
    <w:rsid w:val="25D47038"/>
    <w:rsid w:val="2958C480"/>
    <w:rsid w:val="2A1EBC1D"/>
    <w:rsid w:val="34E857C5"/>
    <w:rsid w:val="3CDDF8EF"/>
    <w:rsid w:val="3E4AE947"/>
    <w:rsid w:val="3E81C984"/>
    <w:rsid w:val="41E80854"/>
    <w:rsid w:val="439394B2"/>
    <w:rsid w:val="472303BF"/>
    <w:rsid w:val="48652C3D"/>
    <w:rsid w:val="4F208819"/>
    <w:rsid w:val="50E1D249"/>
    <w:rsid w:val="5B15B507"/>
    <w:rsid w:val="5D87B049"/>
    <w:rsid w:val="5DF74DD9"/>
    <w:rsid w:val="5FD2DEEC"/>
    <w:rsid w:val="61B49850"/>
    <w:rsid w:val="632DBF97"/>
    <w:rsid w:val="67407E4C"/>
    <w:rsid w:val="687E338B"/>
    <w:rsid w:val="6F0E0999"/>
    <w:rsid w:val="741777CA"/>
    <w:rsid w:val="78F94463"/>
    <w:rsid w:val="798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ADCA7"/>
  <w15:chartTrackingRefBased/>
  <w15:docId w15:val="{D434AE80-0F13-495A-8034-4BCD158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CDD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Black" w:hAnsi="Arial Black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framePr w:hSpace="141" w:wrap="around" w:vAnchor="page" w:hAnchor="margin" w:y="1778"/>
      <w:autoSpaceDE w:val="0"/>
      <w:autoSpaceDN w:val="0"/>
      <w:adjustRightInd w:val="0"/>
      <w:jc w:val="center"/>
      <w:outlineLvl w:val="2"/>
    </w:pPr>
    <w:rPr>
      <w:b/>
      <w:bCs/>
      <w:spacing w:val="30"/>
      <w:sz w:val="20"/>
    </w:rPr>
  </w:style>
  <w:style w:type="paragraph" w:styleId="Ttulo4">
    <w:name w:val="heading 4"/>
    <w:basedOn w:val="Normal"/>
    <w:next w:val="Normal"/>
    <w:qFormat/>
    <w:pPr>
      <w:keepNext/>
      <w:framePr w:hSpace="141" w:wrap="around" w:vAnchor="page" w:hAnchor="margin" w:y="1778"/>
      <w:autoSpaceDE w:val="0"/>
      <w:autoSpaceDN w:val="0"/>
      <w:adjustRightInd w:val="0"/>
      <w:jc w:val="center"/>
      <w:outlineLvl w:val="3"/>
    </w:pPr>
    <w:rPr>
      <w:rFonts w:ascii="Verdana" w:hAnsi="Verdana"/>
      <w:b/>
      <w:color w:val="000000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 Black" w:hAnsi="Arial Black" w:cs="Arial"/>
      <w:b/>
      <w:bCs/>
      <w:sz w:val="18"/>
    </w:rPr>
  </w:style>
  <w:style w:type="character" w:styleId="Textoennegrita">
    <w:name w:val="Strong"/>
    <w:uiPriority w:val="22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Sangradetextonormal">
    <w:name w:val="Body Text Indent"/>
    <w:basedOn w:val="Normal"/>
    <w:pPr>
      <w:ind w:left="-56"/>
      <w:jc w:val="both"/>
    </w:pPr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  <w:color w:val="222226"/>
      <w:sz w:val="20"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Listaconvietas">
    <w:name w:val="List Bullet"/>
    <w:basedOn w:val="Normal"/>
    <w:pPr>
      <w:numPr>
        <w:numId w:val="1"/>
      </w:numPr>
    </w:pPr>
  </w:style>
  <w:style w:type="paragraph" w:customStyle="1" w:styleId="Default">
    <w:name w:val="Default"/>
    <w:rsid w:val="00C32F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customStyle="1" w:styleId="Pa7">
    <w:name w:val="Pa7"/>
    <w:basedOn w:val="Default"/>
    <w:next w:val="Default"/>
    <w:rsid w:val="00C32F05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C32F05"/>
    <w:pPr>
      <w:spacing w:line="201" w:lineRule="atLeast"/>
    </w:pPr>
    <w:rPr>
      <w:rFonts w:cs="Times New Roman"/>
      <w:color w:val="auto"/>
    </w:rPr>
  </w:style>
  <w:style w:type="character" w:styleId="nfasis">
    <w:name w:val="Emphasis"/>
    <w:uiPriority w:val="20"/>
    <w:qFormat/>
    <w:rsid w:val="00C32F05"/>
    <w:rPr>
      <w:i/>
      <w:iCs/>
    </w:rPr>
  </w:style>
  <w:style w:type="paragraph" w:customStyle="1" w:styleId="Pa9">
    <w:name w:val="Pa9"/>
    <w:basedOn w:val="Default"/>
    <w:next w:val="Default"/>
    <w:rsid w:val="008A6CDD"/>
    <w:pPr>
      <w:spacing w:line="201" w:lineRule="atLeast"/>
    </w:pPr>
    <w:rPr>
      <w:rFonts w:cs="Times New Roman"/>
      <w:color w:val="auto"/>
    </w:rPr>
  </w:style>
  <w:style w:type="character" w:customStyle="1" w:styleId="hps">
    <w:name w:val="hps"/>
    <w:basedOn w:val="Fuentedeprrafopredeter"/>
    <w:rsid w:val="004403BF"/>
  </w:style>
  <w:style w:type="paragraph" w:customStyle="1" w:styleId="off-screen">
    <w:name w:val="off-screen"/>
    <w:basedOn w:val="Normal"/>
    <w:rsid w:val="00886527"/>
    <w:pPr>
      <w:spacing w:before="100" w:beforeAutospacing="1" w:after="100" w:afterAutospacing="1"/>
    </w:pPr>
    <w:rPr>
      <w:lang w:val="pt-PT" w:eastAsia="pt-PT"/>
    </w:rPr>
  </w:style>
  <w:style w:type="paragraph" w:customStyle="1" w:styleId="CM1">
    <w:name w:val="CM1"/>
    <w:basedOn w:val="Default"/>
    <w:next w:val="Default"/>
    <w:uiPriority w:val="99"/>
    <w:rsid w:val="00407414"/>
    <w:rPr>
      <w:rFonts w:ascii="EUAlbertina" w:hAnsi="EUAlbertina" w:cs="Times New Roman"/>
      <w:color w:val="auto"/>
      <w:lang w:val="pt-PT" w:eastAsia="pt-PT"/>
    </w:rPr>
  </w:style>
  <w:style w:type="paragraph" w:customStyle="1" w:styleId="CM3">
    <w:name w:val="CM3"/>
    <w:basedOn w:val="Default"/>
    <w:next w:val="Default"/>
    <w:uiPriority w:val="99"/>
    <w:rsid w:val="00407414"/>
    <w:rPr>
      <w:rFonts w:ascii="EUAlbertina" w:hAnsi="EUAlbertina" w:cs="Times New Roman"/>
      <w:color w:val="auto"/>
      <w:lang w:val="pt-PT" w:eastAsia="pt-PT"/>
    </w:rPr>
  </w:style>
  <w:style w:type="paragraph" w:styleId="ndice1">
    <w:name w:val="index 1"/>
    <w:basedOn w:val="Normal"/>
    <w:next w:val="Normal"/>
    <w:autoRedefine/>
    <w:semiHidden/>
    <w:rsid w:val="001B768D"/>
    <w:pPr>
      <w:ind w:left="240" w:hanging="240"/>
    </w:pPr>
    <w:rPr>
      <w:sz w:val="18"/>
      <w:szCs w:val="18"/>
    </w:rPr>
  </w:style>
  <w:style w:type="paragraph" w:styleId="ndice2">
    <w:name w:val="index 2"/>
    <w:basedOn w:val="Normal"/>
    <w:next w:val="Normal"/>
    <w:autoRedefine/>
    <w:semiHidden/>
    <w:rsid w:val="001B768D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semiHidden/>
    <w:rsid w:val="001B768D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semiHidden/>
    <w:rsid w:val="001B768D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semiHidden/>
    <w:rsid w:val="001B768D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semiHidden/>
    <w:rsid w:val="001B768D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semiHidden/>
    <w:rsid w:val="001B768D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semiHidden/>
    <w:rsid w:val="001B768D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semiHidden/>
    <w:rsid w:val="001B768D"/>
    <w:pPr>
      <w:ind w:left="2160" w:hanging="240"/>
    </w:pPr>
    <w:rPr>
      <w:sz w:val="18"/>
      <w:szCs w:val="18"/>
    </w:rPr>
  </w:style>
  <w:style w:type="paragraph" w:styleId="Ttulodendice">
    <w:name w:val="index heading"/>
    <w:basedOn w:val="Normal"/>
    <w:next w:val="ndice1"/>
    <w:semiHidden/>
    <w:rsid w:val="001B768D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apple-converted-space">
    <w:name w:val="apple-converted-space"/>
    <w:basedOn w:val="Fuentedeprrafopredeter"/>
    <w:rsid w:val="003C1BF3"/>
  </w:style>
  <w:style w:type="table" w:styleId="Tablaconcuadrcula">
    <w:name w:val="Table Grid"/>
    <w:basedOn w:val="Tablanormal"/>
    <w:rsid w:val="0028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55B36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F2777C"/>
    <w:rPr>
      <w:sz w:val="24"/>
      <w:szCs w:val="24"/>
      <w:lang w:val="es-ES" w:eastAsia="es-ES"/>
    </w:rPr>
  </w:style>
  <w:style w:type="character" w:customStyle="1" w:styleId="CarCar1">
    <w:name w:val="Car Car1"/>
    <w:locked/>
    <w:rsid w:val="00993C0D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99"/>
    <w:qFormat/>
    <w:rsid w:val="004D240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62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1912">
              <w:marLeft w:val="37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5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46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00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593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961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9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982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677">
              <w:marLeft w:val="37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4596">
                      <w:marLeft w:val="0"/>
                      <w:marRight w:val="0"/>
                      <w:marTop w:val="1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6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6320">
              <w:marLeft w:val="0"/>
              <w:marRight w:val="0"/>
              <w:marTop w:val="0"/>
              <w:marBottom w:val="0"/>
              <w:divBdr>
                <w:top w:val="single" w:sz="2" w:space="0" w:color="993366"/>
                <w:left w:val="single" w:sz="12" w:space="0" w:color="993366"/>
                <w:bottom w:val="single" w:sz="12" w:space="0" w:color="993366"/>
                <w:right w:val="single" w:sz="12" w:space="0" w:color="993366"/>
              </w:divBdr>
              <w:divsChild>
                <w:div w:id="279534304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%3A%2F%2Fwww.aepd.es%2F&amp;data=05|02|uae%40unex.es|a64d9d63ca7942732ffc08dc9fe8fc0a|0b39c48b923248a8abc4d19872a9c77b|0|0|638561070210138967|Unknown|TWFpbGZsb3d8eyJWIjoiMC4wLjAwMDAiLCJQIjoiV2luMzIiLCJBTiI6Ik1haWwiLCJXVCI6Mn0%3D|0|||&amp;sdata=FtvSe3QLhlIYJ1e6TPCYHofgTBRlEwimzmoXLkXcbE0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unex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ae@unex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282d3-e91f-41c3-9b28-e94c9fc04a8f">
      <Terms xmlns="http://schemas.microsoft.com/office/infopath/2007/PartnerControls"/>
    </lcf76f155ced4ddcb4097134ff3c332f>
    <TaxCatchAll xmlns="541e0236-0d93-43f1-8998-02da2b4357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D9B4C5F705BA4D82CD5CA235D9C964" ma:contentTypeVersion="18" ma:contentTypeDescription="Crear nuevo documento." ma:contentTypeScope="" ma:versionID="11d3a7dfbfd7212f5b7887c286fc5ae0">
  <xsd:schema xmlns:xsd="http://www.w3.org/2001/XMLSchema" xmlns:xs="http://www.w3.org/2001/XMLSchema" xmlns:p="http://schemas.microsoft.com/office/2006/metadata/properties" xmlns:ns2="f3a282d3-e91f-41c3-9b28-e94c9fc04a8f" xmlns:ns3="541e0236-0d93-43f1-8998-02da2b435785" targetNamespace="http://schemas.microsoft.com/office/2006/metadata/properties" ma:root="true" ma:fieldsID="7eafd6477253560e7aad1ab3755c6fc3" ns2:_="" ns3:_="">
    <xsd:import namespace="f3a282d3-e91f-41c3-9b28-e94c9fc04a8f"/>
    <xsd:import namespace="541e0236-0d93-43f1-8998-02da2b435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282d3-e91f-41c3-9b28-e94c9fc04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e0236-0d93-43f1-8998-02da2b435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1c6f1-18f2-423e-82f6-d2b5fe8a0ee9}" ma:internalName="TaxCatchAll" ma:showField="CatchAllData" ma:web="541e0236-0d93-43f1-8998-02da2b435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5B19B-06BA-4A95-AF3D-E8AFD4D459BF}">
  <ds:schemaRefs>
    <ds:schemaRef ds:uri="http://schemas.microsoft.com/office/2006/metadata/properties"/>
    <ds:schemaRef ds:uri="http://schemas.microsoft.com/office/infopath/2007/PartnerControls"/>
    <ds:schemaRef ds:uri="f3a282d3-e91f-41c3-9b28-e94c9fc04a8f"/>
    <ds:schemaRef ds:uri="541e0236-0d93-43f1-8998-02da2b435785"/>
  </ds:schemaRefs>
</ds:datastoreItem>
</file>

<file path=customXml/itemProps2.xml><?xml version="1.0" encoding="utf-8"?>
<ds:datastoreItem xmlns:ds="http://schemas.openxmlformats.org/officeDocument/2006/customXml" ds:itemID="{47FAE713-F8E3-5348-9D6A-CCC67C2303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BFD9F6-C1D0-8645-A8E1-D90628413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A9D85-02CF-42C2-A9B7-EEC10C895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282d3-e91f-41c3-9b28-e94c9fc04a8f"/>
    <ds:schemaRef ds:uri="541e0236-0d93-43f1-8998-02da2b435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Marisco</dc:creator>
  <cp:keywords/>
  <cp:lastModifiedBy>María Dolores Barquilla Rol</cp:lastModifiedBy>
  <cp:revision>20</cp:revision>
  <cp:lastPrinted>2024-10-02T09:50:00Z</cp:lastPrinted>
  <dcterms:created xsi:type="dcterms:W3CDTF">2024-09-05T10:22:00Z</dcterms:created>
  <dcterms:modified xsi:type="dcterms:W3CDTF">2024-10-10T06:30:00Z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0x010100D4D9B4C5F705BA4D82CD5CA235D9C964</vt:lpwstr>
  </property>
</Properties>
</file>